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639" w:rsidRDefault="00542639" w:rsidP="00542639">
      <w:pPr>
        <w:suppressAutoHyphens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                   </w:t>
      </w:r>
    </w:p>
    <w:p w:rsidR="00542639" w:rsidRDefault="00542639" w:rsidP="00542639">
      <w:pPr>
        <w:suppressAutoHyphens/>
        <w:spacing w:after="0" w:line="240" w:lineRule="auto"/>
        <w:ind w:left="-142"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01279DB5" wp14:editId="2A250927">
            <wp:extent cx="608965" cy="730885"/>
            <wp:effectExtent l="0" t="0" r="63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65" cy="73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03353" w:rsidRPr="00D73047" w:rsidRDefault="00603353" w:rsidP="0044291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РОСТОВСКАЯ ОБЛАСТЬ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ОКТЯБРЬСКИЙ РАЙОН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СОБРАНИЕ ДЕПУТАТОВ 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КРИВЯНСКОГО СЕЛЬСКОГО ПОСЕЛЕНИЯ</w:t>
      </w:r>
    </w:p>
    <w:p w:rsidR="00603353" w:rsidRPr="00D73047" w:rsidRDefault="00603353" w:rsidP="0044291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603353" w:rsidRPr="00D73047" w:rsidRDefault="00603353" w:rsidP="0044291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7304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5210D" w:rsidTr="0085210D">
        <w:tc>
          <w:tcPr>
            <w:tcW w:w="3284" w:type="dxa"/>
          </w:tcPr>
          <w:p w:rsidR="0085210D" w:rsidRDefault="003A3DCD" w:rsidP="0044291B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</w:t>
            </w:r>
            <w:r w:rsidR="0085210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3284" w:type="dxa"/>
          </w:tcPr>
          <w:p w:rsidR="0085210D" w:rsidRDefault="004234C8" w:rsidP="003A3DCD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0630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r w:rsidR="003A3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</w:t>
            </w:r>
          </w:p>
        </w:tc>
        <w:tc>
          <w:tcPr>
            <w:tcW w:w="3285" w:type="dxa"/>
          </w:tcPr>
          <w:p w:rsidR="0085210D" w:rsidRDefault="0085210D" w:rsidP="0044291B">
            <w:pPr>
              <w:jc w:val="right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32A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Кривянская</w:t>
            </w:r>
          </w:p>
        </w:tc>
      </w:tr>
    </w:tbl>
    <w:p w:rsidR="00603353" w:rsidRPr="00D32A63" w:rsidRDefault="00603353" w:rsidP="004429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</w:tblGrid>
      <w:tr w:rsidR="00603353" w:rsidRPr="00D32A63" w:rsidTr="0045225F">
        <w:tc>
          <w:tcPr>
            <w:tcW w:w="4968" w:type="dxa"/>
          </w:tcPr>
          <w:p w:rsidR="00603353" w:rsidRPr="00D32A63" w:rsidRDefault="00331BC6" w:rsidP="004429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решение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Собрания депутатов Кривянского сельского поселения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25.12.2024 </w:t>
            </w:r>
            <w:r w:rsidR="00E95A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97 «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бюджете Кривянского сельского поселения Октябрьского района на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923B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603353" w:rsidRPr="00D32A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</w:tbl>
    <w:p w:rsidR="00603353" w:rsidRPr="00D32A63" w:rsidRDefault="00603353" w:rsidP="006033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03353" w:rsidRDefault="00603353" w:rsidP="0025599F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72A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Руководствуясь п.2 ч.1 ст.24, ст.50 Устава муниципального образования «Кривянское сельское поселение»,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603353" w:rsidRPr="00B150DF" w:rsidRDefault="00603353" w:rsidP="0061783C">
      <w:pPr>
        <w:spacing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  <w:r w:rsidRPr="00B150DF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Собрание депутатов Кривянского сельского поселения решило: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 Внести изменения в решение Собрания депутатов Кривя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нского 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 год и на плановый период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годов»:</w:t>
      </w:r>
    </w:p>
    <w:p w:rsidR="00646D4A" w:rsidRDefault="00646D4A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1.1. пункт 1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1. Утвердить основные характеристики бюджета Кривянского сельского поселения Октябрьского района на 2025 год, определенные с учетом уровня инфляции, не превышающего </w:t>
      </w:r>
      <w:r w:rsidR="00DA357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7,6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процента (декабрь 2025 года к декабрю 2024 года):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1) прогнозируемый общий объем доходов бюджета Кривянского сельского поселения Октябрьского района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148 427,1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2) общий объем расходов бюджета Кривянского сельского поселения Октябрьского района поселения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155 789,9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3) верхний предел муниципального внутреннего долга Кривянского сельского поселения Октябрьского района на 1 января 2026 года в сумме 0,0 тыс. рублей, в том числе верхний предел долга по муниципальным гарантиям Кривянского сельского поселения Октябрьского района в сумме 0,0 тыс. рублей;</w:t>
      </w:r>
    </w:p>
    <w:p w:rsidR="00646D4A" w:rsidRP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4) объем расходов на обслуживание муниципального долга Кривянского сельского поселения Октябрьского района в сумме 0,0 тыс. рублей;</w:t>
      </w:r>
    </w:p>
    <w:p w:rsidR="00646D4A" w:rsidRDefault="00646D4A" w:rsidP="00646D4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 xml:space="preserve">5) прогнозируемый дефицит бюджета Кривянского сельского поселения Октябрьского района в сумме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7 362,8</w:t>
      </w:r>
      <w:r w:rsidRP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рублей.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»;</w:t>
      </w:r>
    </w:p>
    <w:p w:rsid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.2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 пункт 1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изложить в новой редакции:</w:t>
      </w:r>
    </w:p>
    <w:p w:rsidR="00F87F79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«13. 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Утвердить распределение межбюджетных трансфертов для софинансирования расходных обязательств, возникающих при выполнении полномочий органов местного самоуправления по вопросам местного значения, на 2025 год и на плановый период 2026 и 2027 годов согласно приложению 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к настоящему решению, а именно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F87F79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на капитальный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ремонт сельского дома культуры по адресу: ул. Кооперативная, 109, ст. Кривянская Октябрьский район, Ростовская область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45 130,4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54263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5 799,7 тыс. рублей на 2026 год</w:t>
      </w:r>
      <w:r w:rsidR="00F87F7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</w:p>
    <w:p w:rsidR="00662D74" w:rsidRDefault="00F259E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парковую зону, расположенная в центральной части ст. Кривянской по ул. Мостовой (благоустройство) в сумме 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35 697,4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тыс. рублей на 2025 год и 43 187,8</w:t>
      </w:r>
      <w:r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2026 год</w:t>
      </w:r>
      <w:r w:rsid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F259E6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ликвидацию мест несанкционированного размещения отходов на 2025 год в сумме 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1 297,8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2026 год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0,0</w:t>
      </w:r>
      <w:r w:rsidR="00F259E6" w:rsidRP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7 год в сумме 501,9 тыс. рублей;</w:t>
      </w:r>
    </w:p>
    <w:p w:rsidR="00662D74" w:rsidRDefault="00662D74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к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апитальный ремонт теплосети МКД по адресу ул. Мостовая, дом № 5, станица Кривянская, Октябрьского района, Ростовской области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3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269,0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в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ыполнение работ по объекту благоустройства «Текущий ремонт тротуара, расположенного по адресу: Ростовская область, Октябрьский район, станица Кривянская по ул. Кирпичной»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940,3 тыс. рублей на 2025 год;</w:t>
      </w:r>
    </w:p>
    <w:p w:rsid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контейнеров для накопления твердых коммунальных отходов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</w:t>
      </w:r>
      <w:r w:rsidR="00101B2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85,0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тыс. рублей на 2025 год</w:t>
      </w:r>
      <w:r w:rsidR="001703A2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 85,0 тыс. рублей на 2026 год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662D74" w:rsidRPr="00662D74" w:rsidRDefault="00662D74" w:rsidP="00662D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 п</w:t>
      </w:r>
      <w:r w:rsidRPr="00662D7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 сумме 5 405,5 тыс. рублей на 2026 год.».</w:t>
      </w:r>
    </w:p>
    <w:p w:rsidR="00331BC6" w:rsidRPr="00331BC6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2. Приложения 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1, 2,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4, 5, 6</w:t>
      </w:r>
      <w:r w:rsidR="0089424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11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решения Собрания депутатов Кривянского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сельского поселения от 25.12.2024 № 97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«О бюджете Кривянского сельского посел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ения Октябрьского района на 2025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 и на плановый пери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 2026 и 2027</w:t>
      </w: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годов» утвердить в новой редакции, согласно приложениям 1, 2, 3, 4</w:t>
      </w:r>
      <w:r w:rsidR="00F259E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5</w:t>
      </w:r>
      <w:r w:rsidR="00646D4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, 6</w:t>
      </w:r>
      <w:bookmarkStart w:id="0" w:name="_GoBack"/>
      <w:bookmarkEnd w:id="0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832E0B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331BC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  <w:t>3. Настоящее решение вступает в силу с момента его официального обнародования.</w:t>
      </w:r>
    </w:p>
    <w:p w:rsidR="00331BC6" w:rsidRPr="00C65BF5" w:rsidRDefault="00331BC6" w:rsidP="0033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tbl>
      <w:tblPr>
        <w:tblStyle w:val="aa"/>
        <w:tblW w:w="101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265"/>
      </w:tblGrid>
      <w:tr w:rsidR="00BA1771" w:rsidTr="00666CD1">
        <w:trPr>
          <w:trHeight w:val="720"/>
        </w:trPr>
        <w:tc>
          <w:tcPr>
            <w:tcW w:w="9889" w:type="dxa"/>
          </w:tcPr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Председатель Собрания депутатов – </w:t>
            </w:r>
          </w:p>
          <w:p w:rsidR="00BA1771" w:rsidRPr="00255CB5" w:rsidRDefault="00BA1771" w:rsidP="00320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Кривянск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ого сельского поселения                               </w:t>
            </w:r>
            <w:r w:rsidR="00717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6C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Л.Г. Зеленков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832E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Pr="00255C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65" w:type="dxa"/>
          </w:tcPr>
          <w:p w:rsidR="00BA1771" w:rsidRPr="00255CB5" w:rsidRDefault="00BA1771" w:rsidP="00666CD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75563" w:rsidRPr="005F40CC" w:rsidRDefault="00F75563" w:rsidP="00D003C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F75563" w:rsidRPr="005F40CC" w:rsidSect="00D003C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15E" w:rsidRDefault="00F8615E">
      <w:pPr>
        <w:spacing w:after="0" w:line="240" w:lineRule="auto"/>
      </w:pPr>
      <w:r>
        <w:separator/>
      </w:r>
    </w:p>
  </w:endnote>
  <w:endnote w:type="continuationSeparator" w:id="0">
    <w:p w:rsidR="00F8615E" w:rsidRDefault="00F86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 w:rsidP="0060133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638010"/>
      <w:docPartObj>
        <w:docPartGallery w:val="Page Numbers (Bottom of Page)"/>
        <w:docPartUnique/>
      </w:docPartObj>
    </w:sdtPr>
    <w:sdtEndPr/>
    <w:sdtContent>
      <w:p w:rsidR="00923B5C" w:rsidRDefault="00923B5C" w:rsidP="00E220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249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15E" w:rsidRDefault="00F8615E">
      <w:pPr>
        <w:spacing w:after="0" w:line="240" w:lineRule="auto"/>
      </w:pPr>
      <w:r>
        <w:separator/>
      </w:r>
    </w:p>
  </w:footnote>
  <w:footnote w:type="continuationSeparator" w:id="0">
    <w:p w:rsidR="00F8615E" w:rsidRDefault="00F86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23B5C" w:rsidRDefault="00923B5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5C" w:rsidRDefault="00923B5C" w:rsidP="00601339">
    <w:pPr>
      <w:pStyle w:val="a3"/>
      <w:framePr w:wrap="around" w:vAnchor="text" w:hAnchor="margin" w:xAlign="center" w:y="1"/>
      <w:rPr>
        <w:rStyle w:val="a5"/>
      </w:rPr>
    </w:pPr>
  </w:p>
  <w:p w:rsidR="00923B5C" w:rsidRDefault="00923B5C" w:rsidP="004C3B7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0813"/>
    <w:multiLevelType w:val="multilevel"/>
    <w:tmpl w:val="6EBEE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C149E2"/>
    <w:multiLevelType w:val="multilevel"/>
    <w:tmpl w:val="489036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ECE4971"/>
    <w:multiLevelType w:val="hybridMultilevel"/>
    <w:tmpl w:val="DA3E0022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D3647C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710B21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3ED41ABB"/>
    <w:multiLevelType w:val="hybridMultilevel"/>
    <w:tmpl w:val="D6A63F04"/>
    <w:lvl w:ilvl="0" w:tplc="04190011">
      <w:start w:val="1"/>
      <w:numFmt w:val="decimal"/>
      <w:lvlText w:val="%1)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43D04E07"/>
    <w:multiLevelType w:val="hybridMultilevel"/>
    <w:tmpl w:val="E7483188"/>
    <w:lvl w:ilvl="0" w:tplc="7DC69E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104DF"/>
    <w:multiLevelType w:val="multilevel"/>
    <w:tmpl w:val="3320BB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%2"/>
      <w:lvlJc w:val="lef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2F19D4"/>
    <w:multiLevelType w:val="hybridMultilevel"/>
    <w:tmpl w:val="A9384C7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61A09"/>
    <w:multiLevelType w:val="hybridMultilevel"/>
    <w:tmpl w:val="E89C3BD8"/>
    <w:lvl w:ilvl="0" w:tplc="9E2A52B0">
      <w:start w:val="1"/>
      <w:numFmt w:val="decimal"/>
      <w:lvlText w:val="2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2D11"/>
    <w:multiLevelType w:val="hybridMultilevel"/>
    <w:tmpl w:val="B62AE1BC"/>
    <w:lvl w:ilvl="0" w:tplc="533EDF3C">
      <w:start w:val="22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C11D6"/>
    <w:multiLevelType w:val="hybridMultilevel"/>
    <w:tmpl w:val="F2ECF380"/>
    <w:lvl w:ilvl="0" w:tplc="B2C2430E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A901731"/>
    <w:multiLevelType w:val="hybridMultilevel"/>
    <w:tmpl w:val="239EA924"/>
    <w:lvl w:ilvl="0" w:tplc="276CD37E">
      <w:start w:val="1"/>
      <w:numFmt w:val="decimal"/>
      <w:lvlText w:val="21.1.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E13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80E3270"/>
    <w:multiLevelType w:val="hybridMultilevel"/>
    <w:tmpl w:val="CBF87DF0"/>
    <w:lvl w:ilvl="0" w:tplc="99A6EF7A">
      <w:start w:val="3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9C4578"/>
    <w:multiLevelType w:val="multilevel"/>
    <w:tmpl w:val="B7BC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6A2A23BC"/>
    <w:multiLevelType w:val="hybridMultilevel"/>
    <w:tmpl w:val="5C524D5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B48039C"/>
    <w:multiLevelType w:val="hybridMultilevel"/>
    <w:tmpl w:val="4900E5E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7F7B47"/>
    <w:multiLevelType w:val="multilevel"/>
    <w:tmpl w:val="892A97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2."/>
      <w:lvlJc w:val="right"/>
      <w:pPr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7"/>
  </w:num>
  <w:num w:numId="5">
    <w:abstractNumId w:val="0"/>
  </w:num>
  <w:num w:numId="6">
    <w:abstractNumId w:val="18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9"/>
  </w:num>
  <w:num w:numId="12">
    <w:abstractNumId w:val="10"/>
  </w:num>
  <w:num w:numId="13">
    <w:abstractNumId w:val="4"/>
  </w:num>
  <w:num w:numId="14">
    <w:abstractNumId w:val="17"/>
  </w:num>
  <w:num w:numId="15">
    <w:abstractNumId w:val="16"/>
  </w:num>
  <w:num w:numId="16">
    <w:abstractNumId w:val="5"/>
  </w:num>
  <w:num w:numId="17">
    <w:abstractNumId w:val="15"/>
  </w:num>
  <w:num w:numId="18">
    <w:abstractNumId w:val="1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613"/>
    <w:rsid w:val="000048B4"/>
    <w:rsid w:val="00006B8D"/>
    <w:rsid w:val="00007018"/>
    <w:rsid w:val="00013052"/>
    <w:rsid w:val="000248C2"/>
    <w:rsid w:val="00024B54"/>
    <w:rsid w:val="000254BF"/>
    <w:rsid w:val="000303CA"/>
    <w:rsid w:val="00031EE8"/>
    <w:rsid w:val="0003254C"/>
    <w:rsid w:val="0003257A"/>
    <w:rsid w:val="00050F40"/>
    <w:rsid w:val="00051752"/>
    <w:rsid w:val="0005606C"/>
    <w:rsid w:val="000574FA"/>
    <w:rsid w:val="000630BF"/>
    <w:rsid w:val="00064267"/>
    <w:rsid w:val="000741BF"/>
    <w:rsid w:val="00076192"/>
    <w:rsid w:val="00076B47"/>
    <w:rsid w:val="000B7483"/>
    <w:rsid w:val="000C1361"/>
    <w:rsid w:val="000C58BA"/>
    <w:rsid w:val="000D0995"/>
    <w:rsid w:val="000D3578"/>
    <w:rsid w:val="000D3F5D"/>
    <w:rsid w:val="000D5402"/>
    <w:rsid w:val="000F1342"/>
    <w:rsid w:val="000F39E3"/>
    <w:rsid w:val="000F5BDD"/>
    <w:rsid w:val="000F69C8"/>
    <w:rsid w:val="000F6F42"/>
    <w:rsid w:val="00101B2B"/>
    <w:rsid w:val="001022AE"/>
    <w:rsid w:val="00104893"/>
    <w:rsid w:val="001061B9"/>
    <w:rsid w:val="001065B3"/>
    <w:rsid w:val="0010680E"/>
    <w:rsid w:val="00106BFD"/>
    <w:rsid w:val="00106D85"/>
    <w:rsid w:val="001117E7"/>
    <w:rsid w:val="00113637"/>
    <w:rsid w:val="00117D3A"/>
    <w:rsid w:val="00120659"/>
    <w:rsid w:val="00122550"/>
    <w:rsid w:val="00130B7B"/>
    <w:rsid w:val="00133656"/>
    <w:rsid w:val="00134048"/>
    <w:rsid w:val="00135055"/>
    <w:rsid w:val="00135A9B"/>
    <w:rsid w:val="00144007"/>
    <w:rsid w:val="00157365"/>
    <w:rsid w:val="00165B48"/>
    <w:rsid w:val="001703A2"/>
    <w:rsid w:val="00171B55"/>
    <w:rsid w:val="00171EF9"/>
    <w:rsid w:val="00172706"/>
    <w:rsid w:val="00172760"/>
    <w:rsid w:val="00176A01"/>
    <w:rsid w:val="001770F1"/>
    <w:rsid w:val="00180873"/>
    <w:rsid w:val="0018528E"/>
    <w:rsid w:val="00185538"/>
    <w:rsid w:val="00192130"/>
    <w:rsid w:val="00194F5C"/>
    <w:rsid w:val="001A2B38"/>
    <w:rsid w:val="001A38CF"/>
    <w:rsid w:val="001A609C"/>
    <w:rsid w:val="001B2502"/>
    <w:rsid w:val="001C23AD"/>
    <w:rsid w:val="001D23B8"/>
    <w:rsid w:val="001D43F9"/>
    <w:rsid w:val="001D4FD7"/>
    <w:rsid w:val="001E20F1"/>
    <w:rsid w:val="001F2CA1"/>
    <w:rsid w:val="001F4D71"/>
    <w:rsid w:val="001F4EB6"/>
    <w:rsid w:val="002027CE"/>
    <w:rsid w:val="002066A4"/>
    <w:rsid w:val="002113BE"/>
    <w:rsid w:val="00217432"/>
    <w:rsid w:val="002205DF"/>
    <w:rsid w:val="0022138F"/>
    <w:rsid w:val="00225E54"/>
    <w:rsid w:val="002266F1"/>
    <w:rsid w:val="00240302"/>
    <w:rsid w:val="00241FEB"/>
    <w:rsid w:val="0025599F"/>
    <w:rsid w:val="00255CB5"/>
    <w:rsid w:val="00256814"/>
    <w:rsid w:val="00272A5D"/>
    <w:rsid w:val="00273EF6"/>
    <w:rsid w:val="002801DF"/>
    <w:rsid w:val="00280613"/>
    <w:rsid w:val="0028586C"/>
    <w:rsid w:val="00287F5F"/>
    <w:rsid w:val="0029025D"/>
    <w:rsid w:val="00290EDF"/>
    <w:rsid w:val="0029204E"/>
    <w:rsid w:val="00292C4C"/>
    <w:rsid w:val="002A70ED"/>
    <w:rsid w:val="002B16C7"/>
    <w:rsid w:val="002B632D"/>
    <w:rsid w:val="002B7941"/>
    <w:rsid w:val="002C1B83"/>
    <w:rsid w:val="002D59A8"/>
    <w:rsid w:val="002D7FB3"/>
    <w:rsid w:val="002E1265"/>
    <w:rsid w:val="002E3AD4"/>
    <w:rsid w:val="002E5E27"/>
    <w:rsid w:val="002E72EE"/>
    <w:rsid w:val="002E74F3"/>
    <w:rsid w:val="002F0E5B"/>
    <w:rsid w:val="002F764E"/>
    <w:rsid w:val="00301363"/>
    <w:rsid w:val="003079D3"/>
    <w:rsid w:val="00307A34"/>
    <w:rsid w:val="0031256F"/>
    <w:rsid w:val="00314F50"/>
    <w:rsid w:val="003160A3"/>
    <w:rsid w:val="003208B5"/>
    <w:rsid w:val="00331BC6"/>
    <w:rsid w:val="0033565B"/>
    <w:rsid w:val="00341285"/>
    <w:rsid w:val="00342FD5"/>
    <w:rsid w:val="00343E7A"/>
    <w:rsid w:val="003441A7"/>
    <w:rsid w:val="003534C4"/>
    <w:rsid w:val="003568FC"/>
    <w:rsid w:val="0036103B"/>
    <w:rsid w:val="00362F8B"/>
    <w:rsid w:val="00364080"/>
    <w:rsid w:val="003641E7"/>
    <w:rsid w:val="003647F1"/>
    <w:rsid w:val="00372722"/>
    <w:rsid w:val="003753A2"/>
    <w:rsid w:val="003773B6"/>
    <w:rsid w:val="00382B5E"/>
    <w:rsid w:val="00384440"/>
    <w:rsid w:val="0038446F"/>
    <w:rsid w:val="0038522D"/>
    <w:rsid w:val="003870B4"/>
    <w:rsid w:val="00390178"/>
    <w:rsid w:val="003901A2"/>
    <w:rsid w:val="003943CC"/>
    <w:rsid w:val="00396818"/>
    <w:rsid w:val="003A3B7D"/>
    <w:rsid w:val="003A3DCD"/>
    <w:rsid w:val="003A5A34"/>
    <w:rsid w:val="003C02C8"/>
    <w:rsid w:val="003C34B9"/>
    <w:rsid w:val="003C3DA0"/>
    <w:rsid w:val="003D022C"/>
    <w:rsid w:val="003E1194"/>
    <w:rsid w:val="003E3694"/>
    <w:rsid w:val="003F1DC0"/>
    <w:rsid w:val="003F3B01"/>
    <w:rsid w:val="003F57D3"/>
    <w:rsid w:val="003F6991"/>
    <w:rsid w:val="0040021C"/>
    <w:rsid w:val="00400A84"/>
    <w:rsid w:val="00400F9B"/>
    <w:rsid w:val="00404B44"/>
    <w:rsid w:val="00406FB2"/>
    <w:rsid w:val="0041477B"/>
    <w:rsid w:val="0041594D"/>
    <w:rsid w:val="00421C12"/>
    <w:rsid w:val="004234C8"/>
    <w:rsid w:val="0042556E"/>
    <w:rsid w:val="00425ED1"/>
    <w:rsid w:val="004261A9"/>
    <w:rsid w:val="00430249"/>
    <w:rsid w:val="004304CC"/>
    <w:rsid w:val="00441C6F"/>
    <w:rsid w:val="0044291B"/>
    <w:rsid w:val="00442AB1"/>
    <w:rsid w:val="00442F36"/>
    <w:rsid w:val="00443687"/>
    <w:rsid w:val="0044379C"/>
    <w:rsid w:val="00443A2D"/>
    <w:rsid w:val="004446FE"/>
    <w:rsid w:val="00446515"/>
    <w:rsid w:val="0045225F"/>
    <w:rsid w:val="0045264F"/>
    <w:rsid w:val="00453E86"/>
    <w:rsid w:val="00460AC1"/>
    <w:rsid w:val="00467976"/>
    <w:rsid w:val="00471C63"/>
    <w:rsid w:val="00472605"/>
    <w:rsid w:val="00476D66"/>
    <w:rsid w:val="00483D12"/>
    <w:rsid w:val="00484470"/>
    <w:rsid w:val="0048497C"/>
    <w:rsid w:val="00487B66"/>
    <w:rsid w:val="00493496"/>
    <w:rsid w:val="0049418D"/>
    <w:rsid w:val="004A0509"/>
    <w:rsid w:val="004A2047"/>
    <w:rsid w:val="004A2061"/>
    <w:rsid w:val="004A39D2"/>
    <w:rsid w:val="004A4B65"/>
    <w:rsid w:val="004A6B5B"/>
    <w:rsid w:val="004B7413"/>
    <w:rsid w:val="004C0974"/>
    <w:rsid w:val="004C2EE3"/>
    <w:rsid w:val="004C3B71"/>
    <w:rsid w:val="004D45AF"/>
    <w:rsid w:val="004E131A"/>
    <w:rsid w:val="004E4A37"/>
    <w:rsid w:val="004E4B49"/>
    <w:rsid w:val="00505824"/>
    <w:rsid w:val="00505C5E"/>
    <w:rsid w:val="00511510"/>
    <w:rsid w:val="00514A3E"/>
    <w:rsid w:val="00521347"/>
    <w:rsid w:val="0053064E"/>
    <w:rsid w:val="00536580"/>
    <w:rsid w:val="00542639"/>
    <w:rsid w:val="00547E1B"/>
    <w:rsid w:val="00552B82"/>
    <w:rsid w:val="0057372D"/>
    <w:rsid w:val="00573E2E"/>
    <w:rsid w:val="0058617C"/>
    <w:rsid w:val="00596A44"/>
    <w:rsid w:val="005A2329"/>
    <w:rsid w:val="005A4772"/>
    <w:rsid w:val="005A64C1"/>
    <w:rsid w:val="005A6A89"/>
    <w:rsid w:val="005B15F1"/>
    <w:rsid w:val="005B1891"/>
    <w:rsid w:val="005B2054"/>
    <w:rsid w:val="005B3DAE"/>
    <w:rsid w:val="005B5943"/>
    <w:rsid w:val="005B65E9"/>
    <w:rsid w:val="005C0B6A"/>
    <w:rsid w:val="005C3D1B"/>
    <w:rsid w:val="005C460F"/>
    <w:rsid w:val="005D10D2"/>
    <w:rsid w:val="005D11C4"/>
    <w:rsid w:val="005D2634"/>
    <w:rsid w:val="005D2FF9"/>
    <w:rsid w:val="005D3B9E"/>
    <w:rsid w:val="005E1304"/>
    <w:rsid w:val="005E4D42"/>
    <w:rsid w:val="005E5F38"/>
    <w:rsid w:val="005F0B87"/>
    <w:rsid w:val="005F1783"/>
    <w:rsid w:val="005F1C70"/>
    <w:rsid w:val="005F40CC"/>
    <w:rsid w:val="005F568E"/>
    <w:rsid w:val="00601339"/>
    <w:rsid w:val="00601656"/>
    <w:rsid w:val="00603353"/>
    <w:rsid w:val="006053CE"/>
    <w:rsid w:val="00614634"/>
    <w:rsid w:val="0061783C"/>
    <w:rsid w:val="00617A65"/>
    <w:rsid w:val="006309E3"/>
    <w:rsid w:val="0063538D"/>
    <w:rsid w:val="00637E1B"/>
    <w:rsid w:val="00646AD4"/>
    <w:rsid w:val="00646D4A"/>
    <w:rsid w:val="006470A6"/>
    <w:rsid w:val="0064787E"/>
    <w:rsid w:val="00650B18"/>
    <w:rsid w:val="00656F98"/>
    <w:rsid w:val="006577EA"/>
    <w:rsid w:val="0066150A"/>
    <w:rsid w:val="00662D74"/>
    <w:rsid w:val="00662DD3"/>
    <w:rsid w:val="00666CD1"/>
    <w:rsid w:val="00670F2C"/>
    <w:rsid w:val="006776CD"/>
    <w:rsid w:val="00686C4D"/>
    <w:rsid w:val="00687B72"/>
    <w:rsid w:val="00690F26"/>
    <w:rsid w:val="0069493F"/>
    <w:rsid w:val="006A18D1"/>
    <w:rsid w:val="006A1BF4"/>
    <w:rsid w:val="006B2CDD"/>
    <w:rsid w:val="006B4D33"/>
    <w:rsid w:val="006C006B"/>
    <w:rsid w:val="006C290F"/>
    <w:rsid w:val="006C2CDD"/>
    <w:rsid w:val="006C585D"/>
    <w:rsid w:val="006C71F4"/>
    <w:rsid w:val="006D292F"/>
    <w:rsid w:val="006D31E3"/>
    <w:rsid w:val="006D72E4"/>
    <w:rsid w:val="006E1774"/>
    <w:rsid w:val="006F1034"/>
    <w:rsid w:val="0070523E"/>
    <w:rsid w:val="007059E8"/>
    <w:rsid w:val="0071330F"/>
    <w:rsid w:val="00716CBE"/>
    <w:rsid w:val="007170B1"/>
    <w:rsid w:val="00722AAF"/>
    <w:rsid w:val="00722F6C"/>
    <w:rsid w:val="007241BB"/>
    <w:rsid w:val="00724F0A"/>
    <w:rsid w:val="007255CF"/>
    <w:rsid w:val="00735D68"/>
    <w:rsid w:val="00736B5D"/>
    <w:rsid w:val="0073755F"/>
    <w:rsid w:val="00742132"/>
    <w:rsid w:val="00750449"/>
    <w:rsid w:val="00752ED3"/>
    <w:rsid w:val="00755CFF"/>
    <w:rsid w:val="00770988"/>
    <w:rsid w:val="00774BA1"/>
    <w:rsid w:val="00791571"/>
    <w:rsid w:val="00791FB4"/>
    <w:rsid w:val="00793B5A"/>
    <w:rsid w:val="007A0057"/>
    <w:rsid w:val="007A7CD9"/>
    <w:rsid w:val="007B0679"/>
    <w:rsid w:val="007B1C9C"/>
    <w:rsid w:val="007B20D4"/>
    <w:rsid w:val="007B5B15"/>
    <w:rsid w:val="007B6A9A"/>
    <w:rsid w:val="007C3273"/>
    <w:rsid w:val="007C377F"/>
    <w:rsid w:val="007C6F58"/>
    <w:rsid w:val="007D366B"/>
    <w:rsid w:val="007D3A30"/>
    <w:rsid w:val="007D5ACC"/>
    <w:rsid w:val="007D7595"/>
    <w:rsid w:val="007E24C9"/>
    <w:rsid w:val="007E2978"/>
    <w:rsid w:val="007E6AC7"/>
    <w:rsid w:val="007E77AD"/>
    <w:rsid w:val="007F0ED5"/>
    <w:rsid w:val="007F1894"/>
    <w:rsid w:val="008017F7"/>
    <w:rsid w:val="00801DB5"/>
    <w:rsid w:val="00803D85"/>
    <w:rsid w:val="00812CAF"/>
    <w:rsid w:val="00815999"/>
    <w:rsid w:val="00820409"/>
    <w:rsid w:val="00826914"/>
    <w:rsid w:val="00832E0B"/>
    <w:rsid w:val="00841C56"/>
    <w:rsid w:val="0085210D"/>
    <w:rsid w:val="00854E7A"/>
    <w:rsid w:val="00861B14"/>
    <w:rsid w:val="00862476"/>
    <w:rsid w:val="00862EFF"/>
    <w:rsid w:val="008643A8"/>
    <w:rsid w:val="00865DC1"/>
    <w:rsid w:val="00874F6E"/>
    <w:rsid w:val="008754BF"/>
    <w:rsid w:val="008765FD"/>
    <w:rsid w:val="00880DC4"/>
    <w:rsid w:val="00882806"/>
    <w:rsid w:val="00883375"/>
    <w:rsid w:val="008856E5"/>
    <w:rsid w:val="00886735"/>
    <w:rsid w:val="00894249"/>
    <w:rsid w:val="008A2C56"/>
    <w:rsid w:val="008B0FE4"/>
    <w:rsid w:val="008B44C9"/>
    <w:rsid w:val="008C53D3"/>
    <w:rsid w:val="008C701C"/>
    <w:rsid w:val="008D0ACC"/>
    <w:rsid w:val="008D0D0B"/>
    <w:rsid w:val="008D39E3"/>
    <w:rsid w:val="008D56B9"/>
    <w:rsid w:val="008D635C"/>
    <w:rsid w:val="008E08CA"/>
    <w:rsid w:val="008E2508"/>
    <w:rsid w:val="008E4EA0"/>
    <w:rsid w:val="008F4CE7"/>
    <w:rsid w:val="008F4DF5"/>
    <w:rsid w:val="008F6FE3"/>
    <w:rsid w:val="0090412F"/>
    <w:rsid w:val="009063F1"/>
    <w:rsid w:val="00912BC8"/>
    <w:rsid w:val="00912DC3"/>
    <w:rsid w:val="00914D9A"/>
    <w:rsid w:val="00915999"/>
    <w:rsid w:val="009162F8"/>
    <w:rsid w:val="00923B5C"/>
    <w:rsid w:val="00923D5F"/>
    <w:rsid w:val="00932ABF"/>
    <w:rsid w:val="00933E7D"/>
    <w:rsid w:val="00936293"/>
    <w:rsid w:val="0093630A"/>
    <w:rsid w:val="009415E8"/>
    <w:rsid w:val="009517F1"/>
    <w:rsid w:val="00954272"/>
    <w:rsid w:val="00954A35"/>
    <w:rsid w:val="009556AD"/>
    <w:rsid w:val="00956CD9"/>
    <w:rsid w:val="0095732F"/>
    <w:rsid w:val="00962E84"/>
    <w:rsid w:val="00975D73"/>
    <w:rsid w:val="0098075B"/>
    <w:rsid w:val="00984C32"/>
    <w:rsid w:val="009869D1"/>
    <w:rsid w:val="00992228"/>
    <w:rsid w:val="0099701D"/>
    <w:rsid w:val="009A30FD"/>
    <w:rsid w:val="009A3262"/>
    <w:rsid w:val="009A452D"/>
    <w:rsid w:val="009A6E2E"/>
    <w:rsid w:val="009B5211"/>
    <w:rsid w:val="009C2979"/>
    <w:rsid w:val="009C297D"/>
    <w:rsid w:val="009C7E6B"/>
    <w:rsid w:val="009D054B"/>
    <w:rsid w:val="009D29C4"/>
    <w:rsid w:val="009E7C33"/>
    <w:rsid w:val="009F274B"/>
    <w:rsid w:val="009F2754"/>
    <w:rsid w:val="009F393B"/>
    <w:rsid w:val="009F7449"/>
    <w:rsid w:val="00A029A5"/>
    <w:rsid w:val="00A04554"/>
    <w:rsid w:val="00A045BC"/>
    <w:rsid w:val="00A1529D"/>
    <w:rsid w:val="00A15366"/>
    <w:rsid w:val="00A15E07"/>
    <w:rsid w:val="00A16350"/>
    <w:rsid w:val="00A23371"/>
    <w:rsid w:val="00A23974"/>
    <w:rsid w:val="00A31179"/>
    <w:rsid w:val="00A3143E"/>
    <w:rsid w:val="00A35D06"/>
    <w:rsid w:val="00A40A5A"/>
    <w:rsid w:val="00A50094"/>
    <w:rsid w:val="00A52874"/>
    <w:rsid w:val="00A57135"/>
    <w:rsid w:val="00A60B39"/>
    <w:rsid w:val="00A65320"/>
    <w:rsid w:val="00A665B6"/>
    <w:rsid w:val="00A75E1A"/>
    <w:rsid w:val="00A77EB4"/>
    <w:rsid w:val="00A82E9B"/>
    <w:rsid w:val="00A9252A"/>
    <w:rsid w:val="00A946AE"/>
    <w:rsid w:val="00A96B8F"/>
    <w:rsid w:val="00AA1A0D"/>
    <w:rsid w:val="00AA39C1"/>
    <w:rsid w:val="00AA3CFE"/>
    <w:rsid w:val="00AB2529"/>
    <w:rsid w:val="00AB4E6A"/>
    <w:rsid w:val="00AC3C3D"/>
    <w:rsid w:val="00AC5F85"/>
    <w:rsid w:val="00AD25A1"/>
    <w:rsid w:val="00AD4EED"/>
    <w:rsid w:val="00AE66DF"/>
    <w:rsid w:val="00AF50E2"/>
    <w:rsid w:val="00B01028"/>
    <w:rsid w:val="00B0424D"/>
    <w:rsid w:val="00B043CD"/>
    <w:rsid w:val="00B06922"/>
    <w:rsid w:val="00B150DF"/>
    <w:rsid w:val="00B16DAF"/>
    <w:rsid w:val="00B16F47"/>
    <w:rsid w:val="00B36415"/>
    <w:rsid w:val="00B44642"/>
    <w:rsid w:val="00B472E4"/>
    <w:rsid w:val="00B535D1"/>
    <w:rsid w:val="00B57FB6"/>
    <w:rsid w:val="00B73689"/>
    <w:rsid w:val="00B76823"/>
    <w:rsid w:val="00B7708E"/>
    <w:rsid w:val="00B81D47"/>
    <w:rsid w:val="00B82C3F"/>
    <w:rsid w:val="00B915D5"/>
    <w:rsid w:val="00B91DBB"/>
    <w:rsid w:val="00B92FD9"/>
    <w:rsid w:val="00B96247"/>
    <w:rsid w:val="00B967CB"/>
    <w:rsid w:val="00BA1771"/>
    <w:rsid w:val="00BA3DC8"/>
    <w:rsid w:val="00BB3260"/>
    <w:rsid w:val="00BB7428"/>
    <w:rsid w:val="00BC31DC"/>
    <w:rsid w:val="00BC4A43"/>
    <w:rsid w:val="00BC5846"/>
    <w:rsid w:val="00BD000E"/>
    <w:rsid w:val="00BD043F"/>
    <w:rsid w:val="00BD3F18"/>
    <w:rsid w:val="00BE7D8E"/>
    <w:rsid w:val="00BF0E49"/>
    <w:rsid w:val="00BF22D3"/>
    <w:rsid w:val="00BF261E"/>
    <w:rsid w:val="00BF4051"/>
    <w:rsid w:val="00BF6DAE"/>
    <w:rsid w:val="00C02D18"/>
    <w:rsid w:val="00C0646C"/>
    <w:rsid w:val="00C103D4"/>
    <w:rsid w:val="00C21BA9"/>
    <w:rsid w:val="00C27685"/>
    <w:rsid w:val="00C27A98"/>
    <w:rsid w:val="00C357F8"/>
    <w:rsid w:val="00C40239"/>
    <w:rsid w:val="00C435EA"/>
    <w:rsid w:val="00C43C20"/>
    <w:rsid w:val="00C47B6F"/>
    <w:rsid w:val="00C62358"/>
    <w:rsid w:val="00C64E3D"/>
    <w:rsid w:val="00C657FA"/>
    <w:rsid w:val="00C65BF5"/>
    <w:rsid w:val="00C82CAD"/>
    <w:rsid w:val="00C84B16"/>
    <w:rsid w:val="00C8613B"/>
    <w:rsid w:val="00C9466D"/>
    <w:rsid w:val="00CA3702"/>
    <w:rsid w:val="00CA758C"/>
    <w:rsid w:val="00CB0DA6"/>
    <w:rsid w:val="00CC6D8C"/>
    <w:rsid w:val="00CD15B9"/>
    <w:rsid w:val="00CE20B1"/>
    <w:rsid w:val="00CE6213"/>
    <w:rsid w:val="00CE75E8"/>
    <w:rsid w:val="00CF1920"/>
    <w:rsid w:val="00CF30C3"/>
    <w:rsid w:val="00CF5B8C"/>
    <w:rsid w:val="00D003C6"/>
    <w:rsid w:val="00D14674"/>
    <w:rsid w:val="00D16993"/>
    <w:rsid w:val="00D16F68"/>
    <w:rsid w:val="00D25804"/>
    <w:rsid w:val="00D25E8F"/>
    <w:rsid w:val="00D27B51"/>
    <w:rsid w:val="00D3016D"/>
    <w:rsid w:val="00D31410"/>
    <w:rsid w:val="00D32A63"/>
    <w:rsid w:val="00D33009"/>
    <w:rsid w:val="00D34A8A"/>
    <w:rsid w:val="00D34CE0"/>
    <w:rsid w:val="00D3691B"/>
    <w:rsid w:val="00D41F80"/>
    <w:rsid w:val="00D43868"/>
    <w:rsid w:val="00D44D60"/>
    <w:rsid w:val="00D46935"/>
    <w:rsid w:val="00D5658F"/>
    <w:rsid w:val="00D639CB"/>
    <w:rsid w:val="00D657AE"/>
    <w:rsid w:val="00D66818"/>
    <w:rsid w:val="00D67FAA"/>
    <w:rsid w:val="00D703DF"/>
    <w:rsid w:val="00D71655"/>
    <w:rsid w:val="00D72420"/>
    <w:rsid w:val="00D76197"/>
    <w:rsid w:val="00D94C7C"/>
    <w:rsid w:val="00D96C78"/>
    <w:rsid w:val="00D974BA"/>
    <w:rsid w:val="00DA0755"/>
    <w:rsid w:val="00DA12ED"/>
    <w:rsid w:val="00DA2179"/>
    <w:rsid w:val="00DA357D"/>
    <w:rsid w:val="00DA3EA7"/>
    <w:rsid w:val="00DB7C21"/>
    <w:rsid w:val="00DC06C1"/>
    <w:rsid w:val="00DC12A4"/>
    <w:rsid w:val="00DC44D2"/>
    <w:rsid w:val="00DC4761"/>
    <w:rsid w:val="00DC5AA3"/>
    <w:rsid w:val="00DD0BD4"/>
    <w:rsid w:val="00DD14C4"/>
    <w:rsid w:val="00DD3039"/>
    <w:rsid w:val="00DD3D30"/>
    <w:rsid w:val="00DD5551"/>
    <w:rsid w:val="00DD6CC8"/>
    <w:rsid w:val="00DE09EC"/>
    <w:rsid w:val="00DE2621"/>
    <w:rsid w:val="00DE7FD1"/>
    <w:rsid w:val="00DF3BD2"/>
    <w:rsid w:val="00DF6E39"/>
    <w:rsid w:val="00DF73B0"/>
    <w:rsid w:val="00E013B7"/>
    <w:rsid w:val="00E04A85"/>
    <w:rsid w:val="00E0501E"/>
    <w:rsid w:val="00E15F08"/>
    <w:rsid w:val="00E16D8A"/>
    <w:rsid w:val="00E220D4"/>
    <w:rsid w:val="00E270CC"/>
    <w:rsid w:val="00E32240"/>
    <w:rsid w:val="00E32E1F"/>
    <w:rsid w:val="00E4575A"/>
    <w:rsid w:val="00E6210F"/>
    <w:rsid w:val="00E72AB6"/>
    <w:rsid w:val="00E738A4"/>
    <w:rsid w:val="00E76927"/>
    <w:rsid w:val="00E812BC"/>
    <w:rsid w:val="00E8144C"/>
    <w:rsid w:val="00E852B7"/>
    <w:rsid w:val="00E90E97"/>
    <w:rsid w:val="00E95A4E"/>
    <w:rsid w:val="00EA09B6"/>
    <w:rsid w:val="00EA0A41"/>
    <w:rsid w:val="00EA1F0C"/>
    <w:rsid w:val="00EA7C96"/>
    <w:rsid w:val="00EB0476"/>
    <w:rsid w:val="00EB1D9E"/>
    <w:rsid w:val="00EB2D2B"/>
    <w:rsid w:val="00EB4EE5"/>
    <w:rsid w:val="00EB622C"/>
    <w:rsid w:val="00EC1DEA"/>
    <w:rsid w:val="00EC6B5D"/>
    <w:rsid w:val="00ED1F69"/>
    <w:rsid w:val="00ED2C8C"/>
    <w:rsid w:val="00EE1612"/>
    <w:rsid w:val="00EE7965"/>
    <w:rsid w:val="00F00243"/>
    <w:rsid w:val="00F0201B"/>
    <w:rsid w:val="00F02DF3"/>
    <w:rsid w:val="00F064F3"/>
    <w:rsid w:val="00F075D0"/>
    <w:rsid w:val="00F131B4"/>
    <w:rsid w:val="00F1371D"/>
    <w:rsid w:val="00F220BB"/>
    <w:rsid w:val="00F2494C"/>
    <w:rsid w:val="00F259E6"/>
    <w:rsid w:val="00F26DF6"/>
    <w:rsid w:val="00F33889"/>
    <w:rsid w:val="00F340B8"/>
    <w:rsid w:val="00F36806"/>
    <w:rsid w:val="00F40098"/>
    <w:rsid w:val="00F4089C"/>
    <w:rsid w:val="00F41D1B"/>
    <w:rsid w:val="00F438F6"/>
    <w:rsid w:val="00F47276"/>
    <w:rsid w:val="00F51235"/>
    <w:rsid w:val="00F72409"/>
    <w:rsid w:val="00F74F80"/>
    <w:rsid w:val="00F75563"/>
    <w:rsid w:val="00F7798B"/>
    <w:rsid w:val="00F80727"/>
    <w:rsid w:val="00F816B3"/>
    <w:rsid w:val="00F83AD9"/>
    <w:rsid w:val="00F83FD1"/>
    <w:rsid w:val="00F8587D"/>
    <w:rsid w:val="00F8615E"/>
    <w:rsid w:val="00F87189"/>
    <w:rsid w:val="00F87F79"/>
    <w:rsid w:val="00F977B9"/>
    <w:rsid w:val="00FA5829"/>
    <w:rsid w:val="00FB1E8C"/>
    <w:rsid w:val="00FC19D0"/>
    <w:rsid w:val="00FC72B8"/>
    <w:rsid w:val="00FD1B3A"/>
    <w:rsid w:val="00FD25F0"/>
    <w:rsid w:val="00FD3B9A"/>
    <w:rsid w:val="00FE19D5"/>
    <w:rsid w:val="00FE4BB0"/>
    <w:rsid w:val="00FE50AF"/>
    <w:rsid w:val="00FE6986"/>
    <w:rsid w:val="00FF449F"/>
    <w:rsid w:val="00FF4C1A"/>
    <w:rsid w:val="00FF6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C9E8E8"/>
  <w15:docId w15:val="{9D0B702F-F0CE-4982-BA1F-9A7C1DAB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2A63"/>
  </w:style>
  <w:style w:type="paragraph" w:styleId="a6">
    <w:name w:val="footer"/>
    <w:basedOn w:val="a"/>
    <w:link w:val="a7"/>
    <w:uiPriority w:val="99"/>
    <w:rsid w:val="00D32A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32A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02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201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25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165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02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44D21-E8D9-42A9-B71D-72BA193F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1458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User</cp:lastModifiedBy>
  <cp:revision>521</cp:revision>
  <cp:lastPrinted>2023-01-18T14:11:00Z</cp:lastPrinted>
  <dcterms:created xsi:type="dcterms:W3CDTF">2020-12-30T10:07:00Z</dcterms:created>
  <dcterms:modified xsi:type="dcterms:W3CDTF">2026-01-08T12:55:00Z</dcterms:modified>
</cp:coreProperties>
</file>